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878" w:rsidRDefault="00913878" w:rsidP="00913878">
      <w:pPr>
        <w:rPr>
          <w:b/>
          <w:sz w:val="28"/>
          <w:szCs w:val="28"/>
          <w:u w:val="single"/>
        </w:rPr>
      </w:pPr>
    </w:p>
    <w:p w:rsidR="00913878" w:rsidRPr="004E0081" w:rsidRDefault="00913878" w:rsidP="00913878">
      <w:pPr>
        <w:rPr>
          <w:b/>
          <w:sz w:val="28"/>
          <w:szCs w:val="28"/>
          <w:u w:val="single"/>
        </w:rPr>
      </w:pPr>
      <w:r w:rsidRPr="004E0081">
        <w:rPr>
          <w:b/>
          <w:sz w:val="28"/>
          <w:szCs w:val="28"/>
          <w:u w:val="single"/>
        </w:rPr>
        <w:t>Důvodová zpráva</w:t>
      </w:r>
    </w:p>
    <w:p w:rsidR="00913878" w:rsidRDefault="00913878" w:rsidP="00913878"/>
    <w:p w:rsidR="004A3D63" w:rsidRDefault="004A3D63" w:rsidP="00913878">
      <w:r>
        <w:t>Na základě Směrnice 3/2018 o poskytování dotací z rozpočtu města České Budějovice předkládáme vyhodnocení dotačního programu města České Budějovice na podporu volnočasových aktivit v roce 2018.</w:t>
      </w:r>
    </w:p>
    <w:p w:rsidR="004A3D63" w:rsidRDefault="004A3D63" w:rsidP="00913878"/>
    <w:p w:rsidR="00913878" w:rsidRDefault="00913878" w:rsidP="00913878">
      <w:r>
        <w:t>Dotační program města České Budějovice na podporu volnočasových aktivit v roce 201</w:t>
      </w:r>
      <w:r w:rsidR="00CE22AF">
        <w:t>8</w:t>
      </w:r>
      <w:r>
        <w:t xml:space="preserve"> </w:t>
      </w:r>
      <w:r w:rsidR="004A3D63">
        <w:t>byl</w:t>
      </w:r>
      <w:r>
        <w:t xml:space="preserve"> tvořen opatřeními:</w:t>
      </w:r>
    </w:p>
    <w:p w:rsidR="00913878" w:rsidRPr="0095674A" w:rsidRDefault="00913878" w:rsidP="00913878">
      <w:pPr>
        <w:rPr>
          <w:b/>
        </w:rPr>
      </w:pPr>
      <w:r w:rsidRPr="0095674A">
        <w:rPr>
          <w:b/>
        </w:rPr>
        <w:t>Opatření č. 1: příspěvek na celoroční činnost</w:t>
      </w:r>
    </w:p>
    <w:p w:rsidR="00913878" w:rsidRDefault="00913878" w:rsidP="00913878">
      <w:pPr>
        <w:rPr>
          <w:b/>
        </w:rPr>
      </w:pPr>
      <w:r w:rsidRPr="0095674A">
        <w:rPr>
          <w:b/>
        </w:rPr>
        <w:t>Opatření č. 2: příspěvek na jednorázové akce</w:t>
      </w:r>
    </w:p>
    <w:p w:rsidR="009364C3" w:rsidRDefault="009364C3" w:rsidP="00913878">
      <w:pPr>
        <w:rPr>
          <w:b/>
        </w:rPr>
      </w:pPr>
      <w:r>
        <w:rPr>
          <w:b/>
        </w:rPr>
        <w:t>Opatření č. 3: příspěvek na příměstské tábory</w:t>
      </w:r>
    </w:p>
    <w:p w:rsidR="004A3D63" w:rsidRDefault="004A3D63" w:rsidP="00913878">
      <w:pPr>
        <w:rPr>
          <w:b/>
        </w:rPr>
      </w:pPr>
    </w:p>
    <w:p w:rsidR="004A3D63" w:rsidRPr="004A3D63" w:rsidRDefault="004A3D63" w:rsidP="00913878">
      <w:pPr>
        <w:rPr>
          <w:b/>
        </w:rPr>
      </w:pPr>
      <w:r w:rsidRPr="004A3D63">
        <w:t xml:space="preserve">Hodnotící komise se pro poskytování příspěvků byla složena ze členů školské komise. Alokovaná částka pro podporu volnočasových aktivit byla </w:t>
      </w:r>
      <w:r w:rsidRPr="004A3D63">
        <w:rPr>
          <w:b/>
        </w:rPr>
        <w:t xml:space="preserve">3 600 000,00 Kč. </w:t>
      </w:r>
    </w:p>
    <w:p w:rsidR="00913878" w:rsidRPr="0095674A" w:rsidRDefault="00913878" w:rsidP="00913878">
      <w:pPr>
        <w:rPr>
          <w:b/>
        </w:rPr>
      </w:pPr>
    </w:p>
    <w:p w:rsidR="00913878" w:rsidRDefault="00913878" w:rsidP="00913878">
      <w:r>
        <w:t xml:space="preserve">Školská komise se na svém jednání dne </w:t>
      </w:r>
      <w:proofErr w:type="gramStart"/>
      <w:r w:rsidR="00CE22AF">
        <w:t>7</w:t>
      </w:r>
      <w:r w:rsidR="0064609A">
        <w:t>.3.201</w:t>
      </w:r>
      <w:r w:rsidR="00CE22AF">
        <w:t>8</w:t>
      </w:r>
      <w:proofErr w:type="gramEnd"/>
      <w:r>
        <w:t xml:space="preserve"> zabývala rozdělením neinvestičních dotací – </w:t>
      </w:r>
      <w:r w:rsidRPr="005F1170">
        <w:rPr>
          <w:i/>
        </w:rPr>
        <w:t xml:space="preserve">příspěvků </w:t>
      </w:r>
      <w:r>
        <w:t>(</w:t>
      </w:r>
      <w:r w:rsidR="008256CA">
        <w:t>O</w:t>
      </w:r>
      <w:r>
        <w:t xml:space="preserve">patření č. 1, </w:t>
      </w:r>
      <w:r w:rsidR="008256CA">
        <w:t>O</w:t>
      </w:r>
      <w:r>
        <w:t>patření č. 2</w:t>
      </w:r>
      <w:r w:rsidR="009364C3">
        <w:t xml:space="preserve"> a Opatření č. 3</w:t>
      </w:r>
      <w:r>
        <w:t>) dle Pravidel dotačního programu města České Budějovice na podporu volnočasových aktivit v roce 201</w:t>
      </w:r>
      <w:r w:rsidR="00CE22AF">
        <w:t>8</w:t>
      </w:r>
      <w:r>
        <w:t xml:space="preserve">. </w:t>
      </w:r>
    </w:p>
    <w:p w:rsidR="00913878" w:rsidRDefault="00913878" w:rsidP="00913878"/>
    <w:p w:rsidR="00913878" w:rsidRDefault="00913878" w:rsidP="00913878">
      <w:r>
        <w:t xml:space="preserve">U </w:t>
      </w:r>
      <w:r w:rsidR="000E6E87">
        <w:t>O</w:t>
      </w:r>
      <w:r>
        <w:t xml:space="preserve">patření č. 1 – </w:t>
      </w:r>
      <w:r w:rsidRPr="0060369F">
        <w:rPr>
          <w:b/>
          <w:i/>
        </w:rPr>
        <w:t>příspěvek na celoroční činnost</w:t>
      </w:r>
      <w:r>
        <w:t xml:space="preserve"> bylo podáno celkem </w:t>
      </w:r>
      <w:r w:rsidR="0022571A">
        <w:t>4</w:t>
      </w:r>
      <w:r w:rsidR="00CE22AF">
        <w:t>9</w:t>
      </w:r>
      <w:r>
        <w:t xml:space="preserve"> žádostí v celkové výši požadovaných finančních prostředků: </w:t>
      </w:r>
      <w:r w:rsidR="00CE22AF" w:rsidRPr="00CE22AF">
        <w:rPr>
          <w:b/>
        </w:rPr>
        <w:t xml:space="preserve">3 292 855,00 </w:t>
      </w:r>
      <w:r w:rsidRPr="00CE22AF">
        <w:rPr>
          <w:b/>
        </w:rPr>
        <w:t>Kč</w:t>
      </w:r>
      <w:r>
        <w:t xml:space="preserve">, přičemž alokovaná částka byla </w:t>
      </w:r>
    </w:p>
    <w:p w:rsidR="00913878" w:rsidRPr="005F1170" w:rsidRDefault="008256CA" w:rsidP="00913878">
      <w:pPr>
        <w:rPr>
          <w:b/>
        </w:rPr>
      </w:pPr>
      <w:r>
        <w:rPr>
          <w:b/>
        </w:rPr>
        <w:t xml:space="preserve">2 </w:t>
      </w:r>
      <w:r w:rsidR="00CE22AF">
        <w:rPr>
          <w:b/>
        </w:rPr>
        <w:t>2</w:t>
      </w:r>
      <w:r w:rsidR="00913878" w:rsidRPr="007F6F25">
        <w:rPr>
          <w:b/>
        </w:rPr>
        <w:t>00 000,</w:t>
      </w:r>
      <w:r w:rsidR="0022571A">
        <w:rPr>
          <w:b/>
        </w:rPr>
        <w:t>00</w:t>
      </w:r>
      <w:r w:rsidR="00913878" w:rsidRPr="007F6F25">
        <w:rPr>
          <w:b/>
        </w:rPr>
        <w:t xml:space="preserve"> Kč</w:t>
      </w:r>
      <w:r w:rsidR="00913878" w:rsidRPr="005F1170">
        <w:rPr>
          <w:b/>
        </w:rPr>
        <w:t>.</w:t>
      </w:r>
    </w:p>
    <w:p w:rsidR="00913878" w:rsidRDefault="00913878" w:rsidP="00913878">
      <w:r>
        <w:t xml:space="preserve">Bylo podpořeno </w:t>
      </w:r>
      <w:r w:rsidR="00023F8A">
        <w:t>45</w:t>
      </w:r>
      <w:r>
        <w:t xml:space="preserve"> </w:t>
      </w:r>
      <w:r w:rsidR="008F78B2">
        <w:t>ž</w:t>
      </w:r>
      <w:r>
        <w:t>ádostí</w:t>
      </w:r>
      <w:r w:rsidR="008F78B2">
        <w:t xml:space="preserve">. </w:t>
      </w:r>
      <w:r w:rsidR="004A3D63">
        <w:t>4 byly vyřazeny.</w:t>
      </w:r>
    </w:p>
    <w:p w:rsidR="00913878" w:rsidRDefault="007D5846" w:rsidP="003D4D4F">
      <w:pPr>
        <w:spacing w:after="120"/>
      </w:pPr>
      <w:r>
        <w:t>Alokované finanční prostředky</w:t>
      </w:r>
      <w:r w:rsidR="00913878">
        <w:t xml:space="preserve"> na celoroční činnost byl</w:t>
      </w:r>
      <w:r>
        <w:t>y</w:t>
      </w:r>
      <w:r w:rsidR="00913878">
        <w:t xml:space="preserve"> rozdělen</w:t>
      </w:r>
      <w:r>
        <w:t>y</w:t>
      </w:r>
      <w:r w:rsidR="00913878">
        <w:t xml:space="preserve"> bez zůstatku. </w:t>
      </w:r>
    </w:p>
    <w:p w:rsidR="00913878" w:rsidRDefault="00913878" w:rsidP="00913878"/>
    <w:p w:rsidR="00A028CE" w:rsidRDefault="00A028CE" w:rsidP="00A028CE">
      <w:r>
        <w:t xml:space="preserve">U Opatření č. 2 – </w:t>
      </w:r>
      <w:r w:rsidRPr="0060369F">
        <w:rPr>
          <w:b/>
          <w:i/>
        </w:rPr>
        <w:t xml:space="preserve">příspěvek na </w:t>
      </w:r>
      <w:r>
        <w:rPr>
          <w:b/>
          <w:i/>
        </w:rPr>
        <w:t>jednorázové akce</w:t>
      </w:r>
      <w:r>
        <w:t xml:space="preserve"> bylo podáno celkem </w:t>
      </w:r>
      <w:r w:rsidR="008F78B2">
        <w:t>60</w:t>
      </w:r>
      <w:r>
        <w:t xml:space="preserve"> žádostí v celkové výši požadovaných finančních prostředků: </w:t>
      </w:r>
      <w:r w:rsidR="008F78B2" w:rsidRPr="008F78B2">
        <w:rPr>
          <w:b/>
        </w:rPr>
        <w:t xml:space="preserve">999 940,00 </w:t>
      </w:r>
      <w:r w:rsidRPr="008F78B2">
        <w:rPr>
          <w:b/>
        </w:rPr>
        <w:t>Kč</w:t>
      </w:r>
      <w:r>
        <w:t xml:space="preserve">, přičemž alokovaná částka byla </w:t>
      </w:r>
    </w:p>
    <w:p w:rsidR="00A028CE" w:rsidRPr="005F1170" w:rsidRDefault="003D4D4F" w:rsidP="00A028CE">
      <w:pPr>
        <w:rPr>
          <w:b/>
        </w:rPr>
      </w:pPr>
      <w:r>
        <w:rPr>
          <w:b/>
        </w:rPr>
        <w:t>4</w:t>
      </w:r>
      <w:r w:rsidR="00A028CE" w:rsidRPr="007F6F25">
        <w:rPr>
          <w:b/>
        </w:rPr>
        <w:t>00 000,- Kč</w:t>
      </w:r>
      <w:r w:rsidR="00A028CE" w:rsidRPr="005F1170">
        <w:rPr>
          <w:b/>
        </w:rPr>
        <w:t>.</w:t>
      </w:r>
    </w:p>
    <w:p w:rsidR="00A028CE" w:rsidRDefault="004A3D63" w:rsidP="003D4D4F">
      <w:pPr>
        <w:spacing w:after="120"/>
      </w:pPr>
      <w:r>
        <w:t xml:space="preserve">Komise podpořila </w:t>
      </w:r>
      <w:r w:rsidR="00023F8A">
        <w:t>32</w:t>
      </w:r>
      <w:r w:rsidR="00A028CE">
        <w:t xml:space="preserve"> žádostí</w:t>
      </w:r>
      <w:r w:rsidR="004B3A7C">
        <w:t>.</w:t>
      </w:r>
      <w:r w:rsidR="00A028CE">
        <w:t xml:space="preserve"> </w:t>
      </w:r>
    </w:p>
    <w:p w:rsidR="00A028CE" w:rsidRDefault="00A028CE" w:rsidP="003D4D4F">
      <w:pPr>
        <w:spacing w:after="120"/>
      </w:pPr>
      <w:r>
        <w:t>Alokované finanční prostředky na jednorázové akce byly rozděleny bez zůstatku.</w:t>
      </w:r>
    </w:p>
    <w:p w:rsidR="00FC055C" w:rsidRDefault="00FC055C"/>
    <w:p w:rsidR="003D4D4F" w:rsidRDefault="003D4D4F" w:rsidP="003D4D4F">
      <w:r>
        <w:t xml:space="preserve">U Opatření č. 3 – </w:t>
      </w:r>
      <w:r w:rsidRPr="0060369F">
        <w:rPr>
          <w:b/>
          <w:i/>
        </w:rPr>
        <w:t xml:space="preserve">příspěvek na </w:t>
      </w:r>
      <w:r>
        <w:rPr>
          <w:b/>
          <w:i/>
        </w:rPr>
        <w:t>příměstské tábory</w:t>
      </w:r>
      <w:r>
        <w:t xml:space="preserve"> bylo podáno celkem 36 žádostí v celkové výši požadovaných finančních prostředků: </w:t>
      </w:r>
      <w:r w:rsidR="008F78B2" w:rsidRPr="008F78B2">
        <w:rPr>
          <w:b/>
        </w:rPr>
        <w:t>1 390 750,00</w:t>
      </w:r>
      <w:r w:rsidR="008F78B2">
        <w:t xml:space="preserve"> </w:t>
      </w:r>
      <w:r w:rsidRPr="003D4D4F">
        <w:rPr>
          <w:b/>
        </w:rPr>
        <w:t>Kč</w:t>
      </w:r>
      <w:r>
        <w:t xml:space="preserve">, přičemž alokovaná částka byla </w:t>
      </w:r>
    </w:p>
    <w:p w:rsidR="003D4D4F" w:rsidRPr="005F1170" w:rsidRDefault="008F78B2" w:rsidP="003D4D4F">
      <w:pPr>
        <w:rPr>
          <w:b/>
        </w:rPr>
      </w:pPr>
      <w:r>
        <w:rPr>
          <w:b/>
        </w:rPr>
        <w:t>1 0</w:t>
      </w:r>
      <w:r w:rsidR="003D4D4F" w:rsidRPr="007F6F25">
        <w:rPr>
          <w:b/>
        </w:rPr>
        <w:t>00 000,- Kč</w:t>
      </w:r>
      <w:r w:rsidR="003D4D4F" w:rsidRPr="005F1170">
        <w:rPr>
          <w:b/>
        </w:rPr>
        <w:t>.</w:t>
      </w:r>
    </w:p>
    <w:p w:rsidR="003D4D4F" w:rsidRDefault="003D4D4F" w:rsidP="003D4D4F">
      <w:pPr>
        <w:spacing w:after="120"/>
      </w:pPr>
      <w:r>
        <w:t xml:space="preserve">Bylo podpořeno </w:t>
      </w:r>
      <w:r w:rsidR="00023F8A">
        <w:t xml:space="preserve"> 35 </w:t>
      </w:r>
      <w:r>
        <w:t xml:space="preserve">žádostí. </w:t>
      </w:r>
    </w:p>
    <w:p w:rsidR="003D4D4F" w:rsidRDefault="003D4D4F" w:rsidP="003D4D4F">
      <w:pPr>
        <w:spacing w:after="120"/>
      </w:pPr>
      <w:r>
        <w:t xml:space="preserve">Alokované finanční prostředky na </w:t>
      </w:r>
      <w:r w:rsidR="003E56E3">
        <w:t>příměstské tábory</w:t>
      </w:r>
      <w:r>
        <w:t xml:space="preserve"> byly rozděleny bez zůstatku.</w:t>
      </w:r>
    </w:p>
    <w:p w:rsidR="00A54DD1" w:rsidRDefault="00A54DD1" w:rsidP="003D4D4F">
      <w:pPr>
        <w:spacing w:after="120"/>
      </w:pPr>
    </w:p>
    <w:p w:rsidR="005A0224" w:rsidRDefault="004A3D63" w:rsidP="003D4D4F">
      <w:pPr>
        <w:spacing w:after="120"/>
      </w:pPr>
      <w:r>
        <w:t xml:space="preserve">Při kontrole  vyúčtování byly zjištěny nedostatky u dvou organizací.  </w:t>
      </w:r>
    </w:p>
    <w:p w:rsidR="005A0224" w:rsidRDefault="004A3D63" w:rsidP="003D4D4F">
      <w:pPr>
        <w:spacing w:after="120"/>
      </w:pPr>
      <w:r>
        <w:t xml:space="preserve">U AKTIVITY </w:t>
      </w:r>
      <w:proofErr w:type="gramStart"/>
      <w:r>
        <w:t xml:space="preserve">FITNESS, </w:t>
      </w:r>
      <w:proofErr w:type="spellStart"/>
      <w:r>
        <w:t>z.s</w:t>
      </w:r>
      <w:proofErr w:type="spellEnd"/>
      <w:r>
        <w:t>.</w:t>
      </w:r>
      <w:proofErr w:type="gramEnd"/>
      <w:r>
        <w:t xml:space="preserve"> byla </w:t>
      </w:r>
      <w:r w:rsidR="005A0224">
        <w:t>navrácena poměrná část  dotace v částce 16 217,00 Kč z důvodu neprůkaznosti některých dokladů.</w:t>
      </w:r>
    </w:p>
    <w:p w:rsidR="005A0224" w:rsidRDefault="005A0224" w:rsidP="003D4D4F">
      <w:pPr>
        <w:spacing w:after="120"/>
      </w:pPr>
      <w:r>
        <w:t xml:space="preserve">U FOTBALOVÉ MLÁDEŽNICKÉ </w:t>
      </w:r>
      <w:proofErr w:type="gramStart"/>
      <w:r>
        <w:t xml:space="preserve">AKADEMIE, </w:t>
      </w:r>
      <w:proofErr w:type="spellStart"/>
      <w:r>
        <w:t>z.s</w:t>
      </w:r>
      <w:proofErr w:type="spellEnd"/>
      <w:r>
        <w:t>.</w:t>
      </w:r>
      <w:proofErr w:type="gramEnd"/>
      <w:r>
        <w:t xml:space="preserve"> byla vrácena celá částka ve výši 20 000,00 Kč z důvodu prokázání nezrealizování akce tak, jak byla popsána v žádosti o dotaci, na základě které byla částka poskytnuta. </w:t>
      </w:r>
    </w:p>
    <w:p w:rsidR="00BC6F04" w:rsidRDefault="005A0224" w:rsidP="000154D0">
      <w:pPr>
        <w:spacing w:after="120"/>
      </w:pPr>
      <w:r>
        <w:t xml:space="preserve">Celkový přehled organizací, navržené a vyplacené dotace v roce 2018 je přílohou. </w:t>
      </w:r>
      <w:r w:rsidR="004A3D63">
        <w:t xml:space="preserve"> </w:t>
      </w:r>
    </w:p>
    <w:p w:rsidR="00BC6F04" w:rsidRDefault="00BF3C8B" w:rsidP="00BF3C8B">
      <w:pPr>
        <w:spacing w:after="120"/>
      </w:pPr>
      <w:r>
        <w:t xml:space="preserve">Vyhodnocení dotačního programu města České Budějovice na podporu volnočasových aktivit v roce 2018 vzala na vědomí rada města den </w:t>
      </w:r>
      <w:proofErr w:type="gramStart"/>
      <w:r>
        <w:t>20.5.2019</w:t>
      </w:r>
      <w:proofErr w:type="gramEnd"/>
      <w:r>
        <w:t xml:space="preserve"> usnesením č. 656/2019.</w:t>
      </w:r>
      <w:bookmarkStart w:id="0" w:name="_GoBack"/>
      <w:bookmarkEnd w:id="0"/>
    </w:p>
    <w:sectPr w:rsidR="00BC6F04" w:rsidSect="00BF3C8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78"/>
    <w:rsid w:val="00010E24"/>
    <w:rsid w:val="000132D3"/>
    <w:rsid w:val="000154D0"/>
    <w:rsid w:val="00023F8A"/>
    <w:rsid w:val="000B34CE"/>
    <w:rsid w:val="000E679E"/>
    <w:rsid w:val="000E6E87"/>
    <w:rsid w:val="001A642D"/>
    <w:rsid w:val="0022571A"/>
    <w:rsid w:val="003D4D4F"/>
    <w:rsid w:val="003E56E3"/>
    <w:rsid w:val="00416BBA"/>
    <w:rsid w:val="004855AF"/>
    <w:rsid w:val="004A3D63"/>
    <w:rsid w:val="004A6F78"/>
    <w:rsid w:val="004B3A7C"/>
    <w:rsid w:val="005A0224"/>
    <w:rsid w:val="0064609A"/>
    <w:rsid w:val="007D5846"/>
    <w:rsid w:val="008153A0"/>
    <w:rsid w:val="008256CA"/>
    <w:rsid w:val="0088796F"/>
    <w:rsid w:val="008F78B2"/>
    <w:rsid w:val="00913878"/>
    <w:rsid w:val="0092399E"/>
    <w:rsid w:val="009364C3"/>
    <w:rsid w:val="00A028CE"/>
    <w:rsid w:val="00A2153A"/>
    <w:rsid w:val="00A54DD1"/>
    <w:rsid w:val="00BC6F04"/>
    <w:rsid w:val="00BE7CB7"/>
    <w:rsid w:val="00BF3C8B"/>
    <w:rsid w:val="00CB3565"/>
    <w:rsid w:val="00CC77C5"/>
    <w:rsid w:val="00CE22AF"/>
    <w:rsid w:val="00D422FB"/>
    <w:rsid w:val="00D4760A"/>
    <w:rsid w:val="00D67487"/>
    <w:rsid w:val="00D85FC7"/>
    <w:rsid w:val="00DD5C1E"/>
    <w:rsid w:val="00E55920"/>
    <w:rsid w:val="00F54DF2"/>
    <w:rsid w:val="00F927BC"/>
    <w:rsid w:val="00FC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021D"/>
  <w15:docId w15:val="{08021CE4-2B30-4B1C-84C5-D25401AC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3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Fuxová Johana</dc:creator>
  <cp:lastModifiedBy>Fuxová Johana</cp:lastModifiedBy>
  <cp:revision>3</cp:revision>
  <cp:lastPrinted>2014-05-12T06:57:00Z</cp:lastPrinted>
  <dcterms:created xsi:type="dcterms:W3CDTF">2019-05-21T05:21:00Z</dcterms:created>
  <dcterms:modified xsi:type="dcterms:W3CDTF">2019-05-21T05:23:00Z</dcterms:modified>
</cp:coreProperties>
</file>